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51" w:rsidRDefault="00C83B51" w:rsidP="00C83B51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C83B51" w:rsidRDefault="00C83B51" w:rsidP="00C83B51">
      <w:pPr>
        <w:ind w:right="-720"/>
        <w:rPr>
          <w:rFonts w:ascii="Calibri" w:hAnsi="Calibri" w:cs="Calibri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број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покрајина и јединица лок</w:t>
      </w: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>1823/2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 xml:space="preserve"> од</w:t>
      </w:r>
      <w:r>
        <w:rPr>
          <w:rFonts w:ascii="Calibri" w:hAnsi="Calibri" w:cs="Calibri"/>
        </w:rPr>
        <w:t xml:space="preserve"> 29.09.202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ru-RU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одређено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C83B51" w:rsidRDefault="00C83B51" w:rsidP="00C83B51">
      <w:pPr>
        <w:ind w:right="-720"/>
        <w:jc w:val="both"/>
        <w:rPr>
          <w:rFonts w:ascii="Calibri" w:hAnsi="Calibri"/>
          <w:u w:val="single"/>
        </w:rPr>
      </w:pPr>
    </w:p>
    <w:p w:rsidR="00C83B51" w:rsidRDefault="00C83B51" w:rsidP="00C83B51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C83B51" w:rsidRDefault="00C83B51" w:rsidP="00C83B51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Планира и пружа услуге здравствене неге и подршке пацијентима, у складу са праксом и стандардима  савремене здравствене неге, о чему води прописану медицинску документацију. Обавља медицинске мере код болесника  у поступку  неге, терапије, дијагностике и рехабилитације. Примењује прописану терапију и контролише узимање лекова. Врши припрему болесника и асистира лекару при интервенцијама.</w:t>
      </w:r>
    </w:p>
    <w:p w:rsidR="00C83B51" w:rsidRDefault="00C83B51" w:rsidP="00C83B51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Учествује у пријему болесника, визити, посматра пацијенте и обавештава лекаре о стању пацијента. Прати опште стање пацијената, мери  и евидентира виталне функције  и друге показатеље. Припрема простор, медицинску опрему, инструменте и материјал за рад.</w:t>
      </w:r>
    </w:p>
    <w:p w:rsidR="00C83B51" w:rsidRDefault="00C83B51" w:rsidP="00C83B51">
      <w:pPr>
        <w:pStyle w:val="ListParagraph"/>
        <w:ind w:left="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Спроводи мере за спречавање интрахоспиталне инфекције. Одлаже и уклања медицински отпад на прописан начин.</w:t>
      </w:r>
      <w:r>
        <w:rPr>
          <w:rFonts w:cs="Calibri"/>
          <w:sz w:val="24"/>
          <w:szCs w:val="24"/>
          <w:lang/>
        </w:rPr>
        <w:t xml:space="preserve">Врши унос података у области здравствене статистике и води евиденцију. </w:t>
      </w:r>
      <w:r>
        <w:rPr>
          <w:rFonts w:cs="Calibri"/>
          <w:sz w:val="24"/>
          <w:szCs w:val="24"/>
        </w:rPr>
        <w:t xml:space="preserve"> Прикупља излучевине за лабораторијске анализе. По потреби иде у пратњу болесника.Обавља и друге послове из своје струке као и друге послове по налогу претпостављених и директора.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C83B51" w:rsidRDefault="00C83B51" w:rsidP="00C83B51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>IV степен стручне спреме</w:t>
      </w:r>
      <w:r>
        <w:rPr>
          <w:rFonts w:ascii="Calibri" w:hAnsi="Calibri"/>
          <w:lang w:val="sr-Cyrl-CS"/>
        </w:rPr>
        <w:t>: средња медицинска школа-општи смера</w:t>
      </w:r>
    </w:p>
    <w:p w:rsidR="00C83B51" w:rsidRDefault="00C83B51" w:rsidP="00C83B51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C83B51" w:rsidRDefault="00C83B51" w:rsidP="00C83B51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C83B51" w:rsidRDefault="00C83B51" w:rsidP="00C83B51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r>
        <w:rPr>
          <w:rFonts w:ascii="Calibri" w:hAnsi="Calibri"/>
        </w:rPr>
        <w:t xml:space="preserve">завршеној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C83B51" w:rsidRDefault="00C83B51" w:rsidP="00C83B51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C83B51" w:rsidRDefault="00C83B51" w:rsidP="00C83B51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</w:t>
      </w:r>
      <w:r>
        <w:rPr>
          <w:rFonts w:ascii="Calibri" w:hAnsi="Calibri" w:cs="Calibri"/>
          <w:lang/>
        </w:rPr>
        <w:t>;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u w:val="single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</w:t>
      </w:r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</w:t>
      </w:r>
      <w:r>
        <w:rPr>
          <w:rFonts w:ascii="Calibri" w:hAnsi="Calibri" w:cs="Calibri"/>
          <w:lang/>
        </w:rPr>
        <w:t xml:space="preserve">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Кандидати који испуњавају услове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>, могу бити позвани на разговор ради пружања додатних информација.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ће бити објављен на огласној табли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r>
        <w:rPr>
          <w:rFonts w:ascii="Calibri" w:hAnsi="Calibri" w:cs="Calibri"/>
        </w:rPr>
        <w:t xml:space="preserve">установе,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сајту Министарства здравља РС и </w:t>
      </w:r>
      <w:r>
        <w:rPr>
          <w:rFonts w:ascii="Calibri" w:hAnsi="Calibri" w:cs="Calibri"/>
          <w:lang/>
        </w:rPr>
        <w:t>на сајту 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C83B51" w:rsidRDefault="00C83B51" w:rsidP="00C83B51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83B51"/>
    <w:rsid w:val="0045577F"/>
    <w:rsid w:val="009361F4"/>
    <w:rsid w:val="00C83B51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3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2021-10-01T11:24:00Z</dcterms:created>
  <dcterms:modified xsi:type="dcterms:W3CDTF">2021-10-01T11:25:00Z</dcterms:modified>
</cp:coreProperties>
</file>